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E1" w:rsidRPr="00E53CFC" w:rsidRDefault="00382291">
      <w:pPr>
        <w:rPr>
          <w:b/>
        </w:rPr>
      </w:pPr>
      <w:bookmarkStart w:id="0" w:name="_GoBack"/>
      <w:bookmarkEnd w:id="0"/>
      <w:r w:rsidRPr="00E53CFC">
        <w:rPr>
          <w:b/>
        </w:rPr>
        <w:t>Tehnika in tehnologija za 8. razred</w:t>
      </w:r>
      <w:r w:rsidR="00B72FCE">
        <w:rPr>
          <w:b/>
        </w:rPr>
        <w:t xml:space="preserve"> – </w:t>
      </w:r>
      <w:r w:rsidR="00E84227">
        <w:rPr>
          <w:b/>
        </w:rPr>
        <w:t>Spajanje</w:t>
      </w:r>
    </w:p>
    <w:p w:rsidR="00382291" w:rsidRDefault="00382291"/>
    <w:p w:rsidR="00382291" w:rsidRDefault="006B5096" w:rsidP="00382291">
      <w:r>
        <w:t>Vprašanja</w:t>
      </w:r>
      <w:r w:rsidR="00382291">
        <w:t>:</w:t>
      </w:r>
      <w:r w:rsidR="00E84227">
        <w:t xml:space="preserve"> RAZSTAVLJIVE IN NERAZSTAVLJIVE ZVEZE</w:t>
      </w:r>
    </w:p>
    <w:p w:rsidR="00382291" w:rsidRDefault="00382291" w:rsidP="00382291"/>
    <w:p w:rsidR="00382291" w:rsidRDefault="00E84227" w:rsidP="00382291">
      <w:pPr>
        <w:pStyle w:val="Odstavekseznama"/>
        <w:numPr>
          <w:ilvl w:val="0"/>
          <w:numId w:val="1"/>
        </w:numPr>
      </w:pPr>
      <w:r>
        <w:t>V katerih primerih so primerne razstavljive zveze?</w:t>
      </w:r>
    </w:p>
    <w:p w:rsidR="006B5096" w:rsidRDefault="00E84227" w:rsidP="006B5096">
      <w:pPr>
        <w:pStyle w:val="Odstavekseznama"/>
        <w:numPr>
          <w:ilvl w:val="0"/>
          <w:numId w:val="1"/>
        </w:numPr>
      </w:pPr>
      <w:r>
        <w:t>V katerih primerih so primernejše nerazstavljive zveze?</w:t>
      </w:r>
    </w:p>
    <w:p w:rsidR="006B5096" w:rsidRDefault="00E84227" w:rsidP="006B5096">
      <w:pPr>
        <w:pStyle w:val="Odstavekseznama"/>
        <w:numPr>
          <w:ilvl w:val="0"/>
          <w:numId w:val="1"/>
        </w:numPr>
      </w:pPr>
      <w:r>
        <w:t>Kako naredimo zvezo s kovičenjem?</w:t>
      </w:r>
    </w:p>
    <w:p w:rsidR="00382291" w:rsidRDefault="00E84227" w:rsidP="00382291">
      <w:pPr>
        <w:pStyle w:val="Odstavekseznama"/>
        <w:numPr>
          <w:ilvl w:val="0"/>
          <w:numId w:val="1"/>
        </w:numPr>
      </w:pPr>
      <w:r>
        <w:t xml:space="preserve">Na kratko opišite postopek spajkanja ali </w:t>
      </w:r>
      <w:proofErr w:type="spellStart"/>
      <w:r>
        <w:t>lotanja</w:t>
      </w:r>
      <w:proofErr w:type="spellEnd"/>
      <w:r>
        <w:t>.</w:t>
      </w:r>
    </w:p>
    <w:p w:rsidR="00382291" w:rsidRDefault="00E84227" w:rsidP="00382291">
      <w:pPr>
        <w:pStyle w:val="Odstavekseznama"/>
        <w:numPr>
          <w:ilvl w:val="0"/>
          <w:numId w:val="1"/>
        </w:numPr>
      </w:pPr>
      <w:r>
        <w:t>Opišite največkrat uporabljeni postopek - varjenje</w:t>
      </w:r>
    </w:p>
    <w:p w:rsidR="00382291" w:rsidRDefault="00382291" w:rsidP="00382291"/>
    <w:p w:rsidR="00E53CFC" w:rsidRDefault="00E53CFC" w:rsidP="00382291"/>
    <w:p w:rsidR="00E53CFC" w:rsidRDefault="00E53CFC" w:rsidP="00382291">
      <w:r>
        <w:t>Lep pozdrav, učitelja TIT</w:t>
      </w:r>
    </w:p>
    <w:sectPr w:rsidR="00E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477A"/>
    <w:multiLevelType w:val="hybridMultilevel"/>
    <w:tmpl w:val="912A5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1"/>
    <w:rsid w:val="00220067"/>
    <w:rsid w:val="00382291"/>
    <w:rsid w:val="005A711B"/>
    <w:rsid w:val="006B5096"/>
    <w:rsid w:val="00B72FCE"/>
    <w:rsid w:val="00BB66E1"/>
    <w:rsid w:val="00E53CFC"/>
    <w:rsid w:val="00E84227"/>
    <w:rsid w:val="00E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FF5E-2F06-45D1-9E49-364385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2020-05-21T04:41:00Z</dcterms:created>
  <dcterms:modified xsi:type="dcterms:W3CDTF">2020-05-21T04:41:00Z</dcterms:modified>
</cp:coreProperties>
</file>