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Pr="002154F0" w:rsidRDefault="00CC2414">
      <w:pPr>
        <w:rPr>
          <w:b/>
          <w:sz w:val="28"/>
          <w:szCs w:val="28"/>
        </w:rPr>
      </w:pPr>
      <w:r w:rsidRPr="002154F0">
        <w:rPr>
          <w:b/>
          <w:sz w:val="28"/>
          <w:szCs w:val="28"/>
        </w:rPr>
        <w:t>ESTETSKE ALI LEPOTNE LASTNOSTI LESA</w:t>
      </w:r>
    </w:p>
    <w:p w:rsidR="00CC2414" w:rsidRDefault="00CC2414">
      <w:pPr>
        <w:rPr>
          <w:sz w:val="28"/>
          <w:szCs w:val="28"/>
        </w:rPr>
      </w:pPr>
    </w:p>
    <w:p w:rsidR="00CC2414" w:rsidRDefault="00CC2414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C2CB1C6" wp14:editId="3FD29DA6">
            <wp:extent cx="5760720" cy="2914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6179"/>
                    <a:stretch/>
                  </pic:blipFill>
                  <pic:spPr bwMode="auto"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414" w:rsidRDefault="00CC2414" w:rsidP="00CC2414">
      <w:pPr>
        <w:rPr>
          <w:sz w:val="28"/>
          <w:szCs w:val="28"/>
        </w:rPr>
      </w:pPr>
    </w:p>
    <w:p w:rsidR="00056510" w:rsidRDefault="00056510" w:rsidP="00CC2414">
      <w:pPr>
        <w:rPr>
          <w:sz w:val="28"/>
          <w:szCs w:val="28"/>
        </w:rPr>
      </w:pPr>
    </w:p>
    <w:p w:rsidR="002154F0" w:rsidRDefault="002154F0" w:rsidP="002154F0">
      <w:pPr>
        <w:rPr>
          <w:sz w:val="28"/>
          <w:szCs w:val="28"/>
        </w:rPr>
      </w:pPr>
      <w:r>
        <w:rPr>
          <w:sz w:val="28"/>
          <w:szCs w:val="28"/>
        </w:rPr>
        <w:t xml:space="preserve">Barva lesa </w:t>
      </w:r>
      <w:r w:rsidR="00CC2414" w:rsidRPr="002154F0">
        <w:rPr>
          <w:sz w:val="28"/>
          <w:szCs w:val="28"/>
        </w:rPr>
        <w:t xml:space="preserve">ima velik lepotni pomen za izdelke iz lesa. </w:t>
      </w:r>
    </w:p>
    <w:p w:rsidR="00CC2414" w:rsidRPr="002154F0" w:rsidRDefault="00CC2414" w:rsidP="002154F0">
      <w:pPr>
        <w:rPr>
          <w:sz w:val="28"/>
          <w:szCs w:val="28"/>
        </w:rPr>
      </w:pPr>
      <w:r w:rsidRPr="002154F0">
        <w:rPr>
          <w:sz w:val="28"/>
          <w:szCs w:val="28"/>
        </w:rPr>
        <w:t>Za pohištvo, furnir, intarzije, rezbarjenje…</w:t>
      </w:r>
      <w:r w:rsidR="00056510" w:rsidRPr="002154F0">
        <w:rPr>
          <w:sz w:val="28"/>
          <w:szCs w:val="28"/>
        </w:rPr>
        <w:t>!</w:t>
      </w:r>
    </w:p>
    <w:p w:rsidR="00CC2414" w:rsidRDefault="00CC2414" w:rsidP="00CC2414">
      <w:pPr>
        <w:rPr>
          <w:sz w:val="28"/>
          <w:szCs w:val="28"/>
        </w:rPr>
      </w:pPr>
      <w:r>
        <w:rPr>
          <w:sz w:val="28"/>
          <w:szCs w:val="28"/>
        </w:rPr>
        <w:t xml:space="preserve">S površinskim premazovanjem lesa, lahko naravno barvo lesa spremenimo. </w:t>
      </w:r>
    </w:p>
    <w:p w:rsidR="00CC2414" w:rsidRPr="00CC2414" w:rsidRDefault="00CC2414" w:rsidP="00CC24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C2414">
        <w:rPr>
          <w:sz w:val="28"/>
          <w:szCs w:val="28"/>
        </w:rPr>
        <w:t xml:space="preserve">Zakaj še premazujemo površino lesa? </w:t>
      </w:r>
      <w:r>
        <w:rPr>
          <w:sz w:val="28"/>
          <w:szCs w:val="28"/>
        </w:rPr>
        <w:t xml:space="preserve">     </w:t>
      </w:r>
      <w:r w:rsidRPr="00CC2414">
        <w:rPr>
          <w:sz w:val="28"/>
          <w:szCs w:val="28"/>
        </w:rPr>
        <w:t>Za ____________________ lesa</w:t>
      </w:r>
      <w:r>
        <w:rPr>
          <w:sz w:val="28"/>
          <w:szCs w:val="28"/>
        </w:rPr>
        <w:t>.</w:t>
      </w:r>
    </w:p>
    <w:p w:rsidR="00CC2414" w:rsidRPr="00CC2414" w:rsidRDefault="00CC2414" w:rsidP="00CC2414">
      <w:pPr>
        <w:rPr>
          <w:sz w:val="28"/>
          <w:szCs w:val="28"/>
        </w:rPr>
      </w:pPr>
    </w:p>
    <w:p w:rsidR="00CC2414" w:rsidRDefault="00056510" w:rsidP="00CC2414">
      <w:pPr>
        <w:rPr>
          <w:sz w:val="28"/>
          <w:szCs w:val="28"/>
        </w:rPr>
      </w:pPr>
      <w:r>
        <w:rPr>
          <w:sz w:val="28"/>
          <w:szCs w:val="28"/>
        </w:rPr>
        <w:t>Naravna barva lesa se pod vplivom zunanjih naravnih dejavnikov spreminja:</w:t>
      </w:r>
    </w:p>
    <w:p w:rsidR="00056510" w:rsidRDefault="00056510" w:rsidP="0062415B">
      <w:pPr>
        <w:pStyle w:val="Odstavekseznam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 sončni svetlobi les _______________   (porumeni/ pozeleni).</w:t>
      </w:r>
    </w:p>
    <w:p w:rsidR="00056510" w:rsidRDefault="00056510" w:rsidP="0062415B">
      <w:pPr>
        <w:pStyle w:val="Odstavekseznam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Listi v starih knjigah so ______________ barve.</w:t>
      </w:r>
    </w:p>
    <w:p w:rsidR="00056510" w:rsidRDefault="00056510" w:rsidP="00056510">
      <w:pPr>
        <w:pStyle w:val="Odstavekseznama"/>
        <w:rPr>
          <w:sz w:val="28"/>
          <w:szCs w:val="28"/>
        </w:rPr>
      </w:pPr>
    </w:p>
    <w:p w:rsidR="00056510" w:rsidRDefault="00056510" w:rsidP="0062415B">
      <w:pPr>
        <w:pStyle w:val="Odstavekseznam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Pod vplivom dežja, snega, in sonca les ________________ (posivi/pomodri). Na planinskih kočah so skodle na strehi ___________ .</w:t>
      </w:r>
    </w:p>
    <w:p w:rsidR="00056510" w:rsidRDefault="00056510" w:rsidP="00056510">
      <w:pPr>
        <w:pStyle w:val="Odstavekseznama"/>
        <w:rPr>
          <w:sz w:val="28"/>
          <w:szCs w:val="28"/>
        </w:rPr>
      </w:pPr>
    </w:p>
    <w:p w:rsidR="00056510" w:rsidRDefault="00056510" w:rsidP="00056510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ECD3970" wp14:editId="2837F6D1">
            <wp:extent cx="5760720" cy="11906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0382"/>
                    <a:stretch/>
                  </pic:blipFill>
                  <pic:spPr bwMode="auto"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510" w:rsidRPr="00056510" w:rsidRDefault="00056510" w:rsidP="0005651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bi povečal sijaj lesu?</w:t>
      </w:r>
    </w:p>
    <w:p w:rsidR="00056510" w:rsidRPr="00056510" w:rsidRDefault="00056510" w:rsidP="00056510">
      <w:pPr>
        <w:rPr>
          <w:sz w:val="28"/>
          <w:szCs w:val="28"/>
        </w:rPr>
      </w:pPr>
    </w:p>
    <w:p w:rsidR="00056510" w:rsidRDefault="00056510" w:rsidP="00056510">
      <w:pPr>
        <w:rPr>
          <w:sz w:val="28"/>
          <w:szCs w:val="28"/>
        </w:rPr>
      </w:pPr>
    </w:p>
    <w:p w:rsidR="00056510" w:rsidRDefault="00056510" w:rsidP="00056510">
      <w:pPr>
        <w:rPr>
          <w:noProof/>
          <w:lang w:eastAsia="sl-SI"/>
        </w:rPr>
      </w:pPr>
    </w:p>
    <w:p w:rsidR="002154F0" w:rsidRDefault="002154F0" w:rsidP="00056510">
      <w:pPr>
        <w:rPr>
          <w:noProof/>
          <w:lang w:eastAsia="sl-SI"/>
        </w:rPr>
      </w:pPr>
    </w:p>
    <w:p w:rsidR="002154F0" w:rsidRDefault="00056510" w:rsidP="0005651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90AA740" wp14:editId="74F9FE71">
            <wp:extent cx="5760720" cy="666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177" b="8849"/>
                    <a:stretch/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15B" w:rsidRDefault="002154F0" w:rsidP="000435F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2415B">
        <w:rPr>
          <w:sz w:val="28"/>
          <w:szCs w:val="28"/>
        </w:rPr>
        <w:t>Po čem diši sveže žagan les iglavcev?    ______________</w:t>
      </w:r>
    </w:p>
    <w:p w:rsidR="0062415B" w:rsidRDefault="0062415B" w:rsidP="0062415B">
      <w:pPr>
        <w:rPr>
          <w:sz w:val="28"/>
          <w:szCs w:val="28"/>
        </w:rPr>
      </w:pPr>
    </w:p>
    <w:p w:rsidR="0062415B" w:rsidRDefault="0062415B" w:rsidP="0062415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Poišči katere drevesne vrste uporabljamo za izdelavo:</w:t>
      </w:r>
    </w:p>
    <w:p w:rsidR="00B23B5F" w:rsidRPr="00B23B5F" w:rsidRDefault="00B23B5F" w:rsidP="00B23B5F">
      <w:pPr>
        <w:rPr>
          <w:sz w:val="28"/>
          <w:szCs w:val="28"/>
        </w:rPr>
      </w:pP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Sodov =   _______________</w:t>
      </w: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Zobotrebcev =   _________________</w:t>
      </w: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Lesenih skled =   _________________</w:t>
      </w: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Lesenih žlic =   __________________</w:t>
      </w: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Železniških pragov = _____________________</w:t>
      </w:r>
    </w:p>
    <w:p w:rsid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Bradlja = ________________</w:t>
      </w:r>
    </w:p>
    <w:p w:rsidR="0062415B" w:rsidRPr="0062415B" w:rsidRDefault="0062415B" w:rsidP="0062415B">
      <w:pPr>
        <w:pStyle w:val="Odstavekseznam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 modelarstvu (npr. model letalca) =   ______________</w:t>
      </w:r>
    </w:p>
    <w:p w:rsidR="0062415B" w:rsidRDefault="0062415B" w:rsidP="0062415B">
      <w:pPr>
        <w:pStyle w:val="Odstavekseznama"/>
        <w:spacing w:line="480" w:lineRule="auto"/>
        <w:rPr>
          <w:sz w:val="28"/>
          <w:szCs w:val="28"/>
        </w:rPr>
      </w:pPr>
    </w:p>
    <w:p w:rsidR="0062415B" w:rsidRDefault="0062415B" w:rsidP="002154F0">
      <w:pPr>
        <w:rPr>
          <w:sz w:val="28"/>
          <w:szCs w:val="28"/>
        </w:rPr>
      </w:pPr>
      <w:bookmarkStart w:id="0" w:name="_GoBack"/>
      <w:bookmarkEnd w:id="0"/>
    </w:p>
    <w:p w:rsidR="0062415B" w:rsidRDefault="0062415B" w:rsidP="002154F0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FDACC3" wp14:editId="22D6421C">
            <wp:extent cx="5760720" cy="652907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37C87"/>
    <w:multiLevelType w:val="hybridMultilevel"/>
    <w:tmpl w:val="038088E0"/>
    <w:lvl w:ilvl="0" w:tplc="70A84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836"/>
    <w:multiLevelType w:val="hybridMultilevel"/>
    <w:tmpl w:val="41107EAC"/>
    <w:lvl w:ilvl="0" w:tplc="042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CB410A2"/>
    <w:multiLevelType w:val="hybridMultilevel"/>
    <w:tmpl w:val="670CC1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62FA"/>
    <w:multiLevelType w:val="hybridMultilevel"/>
    <w:tmpl w:val="84204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14"/>
    <w:rsid w:val="00056510"/>
    <w:rsid w:val="002154F0"/>
    <w:rsid w:val="0062415B"/>
    <w:rsid w:val="00935333"/>
    <w:rsid w:val="00B23B5F"/>
    <w:rsid w:val="00C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F06D-AFBC-42A1-847E-66B4A56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2020-04-13T16:55:00Z</dcterms:created>
  <dcterms:modified xsi:type="dcterms:W3CDTF">2020-04-13T17:38:00Z</dcterms:modified>
</cp:coreProperties>
</file>